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CED0C" w14:textId="74A4FAA6" w:rsidR="00414134" w:rsidRDefault="00414134" w:rsidP="009130EA">
      <w:pPr>
        <w:tabs>
          <w:tab w:val="left" w:pos="2460"/>
        </w:tabs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364"/>
      </w:tblGrid>
      <w:tr w:rsidR="003C313E" w:rsidRPr="00B52108" w14:paraId="2A9340BE" w14:textId="77777777" w:rsidTr="00B52108">
        <w:trPr>
          <w:trHeight w:val="255"/>
        </w:trPr>
        <w:tc>
          <w:tcPr>
            <w:tcW w:w="2830" w:type="dxa"/>
            <w:shd w:val="clear" w:color="auto" w:fill="C00000"/>
          </w:tcPr>
          <w:p w14:paraId="6F0E0AD5" w14:textId="28B4A427" w:rsidR="003C313E" w:rsidRPr="00B52108" w:rsidRDefault="0085274C" w:rsidP="004C494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</w:rPr>
            </w:pPr>
            <w:r>
              <w:rPr>
                <w:rFonts w:ascii="Eras Medium ITC" w:hAnsi="Eras Medium ITC"/>
                <w:b/>
                <w:bCs/>
                <w:sz w:val="20"/>
                <w:szCs w:val="20"/>
              </w:rPr>
              <w:t xml:space="preserve">CARREGADOR </w:t>
            </w:r>
            <w:r w:rsidR="003C313E"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SOLICITANTE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32543667"/>
            <w:placeholder>
              <w:docPart w:val="5C32FC82A8DC4919A147A5D1974984A7"/>
            </w:placeholder>
            <w:showingPlcHdr/>
          </w:sdtPr>
          <w:sdtContent>
            <w:tc>
              <w:tcPr>
                <w:tcW w:w="7364" w:type="dxa"/>
              </w:tcPr>
              <w:p w14:paraId="08C28C76" w14:textId="4B45A0A3" w:rsidR="003C313E" w:rsidRPr="00B5210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D550BA" w:rsidRPr="00B52108" w14:paraId="36282E06" w14:textId="77777777" w:rsidTr="00B52108">
        <w:trPr>
          <w:trHeight w:val="274"/>
        </w:trPr>
        <w:tc>
          <w:tcPr>
            <w:tcW w:w="2830" w:type="dxa"/>
            <w:shd w:val="clear" w:color="auto" w:fill="C00000"/>
          </w:tcPr>
          <w:p w14:paraId="378F12FE" w14:textId="4F803A4F" w:rsidR="00D550BA" w:rsidRPr="007A40D8" w:rsidRDefault="00D550BA" w:rsidP="00D550B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CONTATO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74861344"/>
            <w:placeholder>
              <w:docPart w:val="3BD723C323D74089BB6C918472DE149F"/>
            </w:placeholder>
            <w:showingPlcHdr/>
          </w:sdtPr>
          <w:sdtContent>
            <w:tc>
              <w:tcPr>
                <w:tcW w:w="7364" w:type="dxa"/>
              </w:tcPr>
              <w:p w14:paraId="06D861AF" w14:textId="354B7048" w:rsidR="00D550BA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D550BA" w:rsidRPr="00B52108" w14:paraId="20A47F4D" w14:textId="77777777" w:rsidTr="00D550BA">
        <w:tc>
          <w:tcPr>
            <w:tcW w:w="10194" w:type="dxa"/>
            <w:gridSpan w:val="2"/>
            <w:shd w:val="clear" w:color="auto" w:fill="C00000"/>
          </w:tcPr>
          <w:p w14:paraId="5EF964FF" w14:textId="69443FDC" w:rsidR="00D550BA" w:rsidRPr="007A40D8" w:rsidRDefault="00CC4075" w:rsidP="00D550B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DESCRIÇÃO DO</w:t>
            </w:r>
            <w:r w:rsidR="00D550BA"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 xml:space="preserve"> SERVIÇO </w:t>
            </w: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SOLICITADO</w:t>
            </w:r>
          </w:p>
        </w:tc>
      </w:tr>
      <w:tr w:rsidR="00D550BA" w:rsidRPr="00B52108" w14:paraId="1FD439E2" w14:textId="77777777" w:rsidTr="00D550BA">
        <w:trPr>
          <w:trHeight w:val="1929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069116219"/>
            <w:placeholder>
              <w:docPart w:val="1FC6F8C884154A80A43BDF0F1F9D62EF"/>
            </w:placeholder>
            <w:showingPlcHdr/>
          </w:sdtPr>
          <w:sdtContent>
            <w:tc>
              <w:tcPr>
                <w:tcW w:w="10194" w:type="dxa"/>
                <w:gridSpan w:val="2"/>
                <w:shd w:val="clear" w:color="auto" w:fill="FFFFFF" w:themeFill="background1"/>
              </w:tcPr>
              <w:p w14:paraId="7CECB477" w14:textId="554C0673" w:rsidR="00D550BA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3C313E" w:rsidRPr="00B52108" w14:paraId="5AC4062B" w14:textId="77777777" w:rsidTr="00B52108">
        <w:tc>
          <w:tcPr>
            <w:tcW w:w="2830" w:type="dxa"/>
            <w:shd w:val="clear" w:color="auto" w:fill="C00000"/>
          </w:tcPr>
          <w:p w14:paraId="583B1DB0" w14:textId="4B4AB9FA" w:rsidR="003C313E" w:rsidRPr="007A40D8" w:rsidRDefault="003C313E" w:rsidP="003C313E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DATA DA SOLICITAÇÃO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998483390"/>
            <w:placeholder>
              <w:docPart w:val="4F0FCAC373184DAA93BA6E07CA6E1BEA"/>
            </w:placeholder>
            <w:showingPlcHdr/>
          </w:sdtPr>
          <w:sdtContent>
            <w:tc>
              <w:tcPr>
                <w:tcW w:w="7364" w:type="dxa"/>
              </w:tcPr>
              <w:p w14:paraId="6EEED090" w14:textId="43768C82" w:rsidR="003C313E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4FA547E5" w14:textId="693B00FF" w:rsidR="003C313E" w:rsidRDefault="003C313E" w:rsidP="009130EA">
      <w:pPr>
        <w:tabs>
          <w:tab w:val="left" w:pos="2460"/>
        </w:tabs>
      </w:pPr>
    </w:p>
    <w:tbl>
      <w:tblPr>
        <w:tblStyle w:val="Tabelacomgrade"/>
        <w:tblW w:w="10208" w:type="dxa"/>
        <w:tblLook w:val="04A0" w:firstRow="1" w:lastRow="0" w:firstColumn="1" w:lastColumn="0" w:noHBand="0" w:noVBand="1"/>
      </w:tblPr>
      <w:tblGrid>
        <w:gridCol w:w="10208"/>
      </w:tblGrid>
      <w:tr w:rsidR="003C313E" w:rsidRPr="00B52108" w14:paraId="421A1798" w14:textId="77777777" w:rsidTr="007A40D8">
        <w:trPr>
          <w:trHeight w:val="233"/>
        </w:trPr>
        <w:tc>
          <w:tcPr>
            <w:tcW w:w="10208" w:type="dxa"/>
            <w:shd w:val="clear" w:color="auto" w:fill="C00000"/>
          </w:tcPr>
          <w:p w14:paraId="735C9702" w14:textId="36888F5A" w:rsidR="003C313E" w:rsidRPr="00B52108" w:rsidRDefault="003C313E" w:rsidP="003C313E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4"/>
                <w:szCs w:val="24"/>
              </w:rPr>
            </w:pPr>
            <w:r w:rsidRPr="007A40D8">
              <w:rPr>
                <w:rFonts w:ascii="Eras Medium ITC" w:hAnsi="Eras Medium ITC"/>
                <w:b/>
                <w:bCs/>
              </w:rPr>
              <w:t>MOTIVO</w:t>
            </w:r>
            <w:r w:rsidR="00D550BA" w:rsidRPr="007A40D8">
              <w:rPr>
                <w:rFonts w:ascii="Eras Medium ITC" w:hAnsi="Eras Medium ITC"/>
                <w:b/>
                <w:bCs/>
              </w:rPr>
              <w:t>/JUSTIFICATIVAS</w:t>
            </w:r>
            <w:r w:rsidRPr="007A40D8">
              <w:rPr>
                <w:rFonts w:ascii="Eras Medium ITC" w:hAnsi="Eras Medium ITC"/>
                <w:b/>
                <w:bCs/>
              </w:rPr>
              <w:t xml:space="preserve"> DA NEGATIVA DE ACESSO</w:t>
            </w:r>
          </w:p>
        </w:tc>
      </w:tr>
      <w:tr w:rsidR="003C313E" w:rsidRPr="00B52108" w14:paraId="14775073" w14:textId="77777777" w:rsidTr="00D550BA">
        <w:trPr>
          <w:trHeight w:val="2485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2002765028"/>
            <w:placeholder>
              <w:docPart w:val="F3BABA35A54C4A0A9A09157C15B0143A"/>
            </w:placeholder>
            <w:showingPlcHdr/>
          </w:sdtPr>
          <w:sdtContent>
            <w:tc>
              <w:tcPr>
                <w:tcW w:w="10208" w:type="dxa"/>
              </w:tcPr>
              <w:p w14:paraId="7E080366" w14:textId="661EA401" w:rsidR="003C313E" w:rsidRPr="00B5210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17A21413" w14:textId="77777777" w:rsidR="003C313E" w:rsidRDefault="003C313E" w:rsidP="009130EA">
      <w:pPr>
        <w:tabs>
          <w:tab w:val="left" w:pos="2460"/>
        </w:tabs>
      </w:pPr>
    </w:p>
    <w:p w14:paraId="03019FBD" w14:textId="77777777" w:rsidR="003C313E" w:rsidRDefault="003C313E" w:rsidP="009130EA">
      <w:pPr>
        <w:tabs>
          <w:tab w:val="left" w:pos="2460"/>
        </w:tabs>
      </w:pPr>
    </w:p>
    <w:p w14:paraId="7A0CFB2A" w14:textId="0CCD8E0E" w:rsidR="003C313E" w:rsidRDefault="003C313E">
      <w:pPr>
        <w:tabs>
          <w:tab w:val="left" w:pos="2460"/>
        </w:tabs>
      </w:pPr>
    </w:p>
    <w:p w14:paraId="080B1ABB" w14:textId="1CE20744" w:rsidR="00D550BA" w:rsidRPr="00B52108" w:rsidRDefault="00000000" w:rsidP="00D550BA">
      <w:pPr>
        <w:pStyle w:val="Recuodecorpodetexto"/>
        <w:ind w:firstLine="0"/>
        <w:jc w:val="center"/>
        <w:rPr>
          <w:rFonts w:ascii="Eras Medium ITC" w:hAnsi="Eras Medium ITC"/>
        </w:rPr>
      </w:pPr>
      <w:sdt>
        <w:sdtPr>
          <w:rPr>
            <w:rFonts w:ascii="Eras Medium ITC" w:hAnsi="Eras Medium ITC"/>
            <w:b/>
            <w:bCs/>
            <w:color w:val="000000" w:themeColor="text1"/>
            <w:sz w:val="20"/>
            <w:szCs w:val="20"/>
          </w:rPr>
          <w:id w:val="954985792"/>
          <w:placeholder>
            <w:docPart w:val="DC5632F3A8184BAF9644C1C45BC946C7"/>
          </w:placeholder>
          <w:showingPlcHdr/>
        </w:sdtPr>
        <w:sdtContent>
          <w:r w:rsidR="00E61BB4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  <w:r w:rsidR="00D550BA" w:rsidRPr="00B52108">
        <w:rPr>
          <w:rFonts w:ascii="Eras Medium ITC" w:hAnsi="Eras Medium ITC"/>
        </w:rPr>
        <w:t xml:space="preserve">, </w:t>
      </w:r>
      <w:permStart w:id="562308669" w:edGrp="everyone"/>
      <w:permEnd w:id="562308669"/>
      <w:r w:rsidR="00D550BA" w:rsidRPr="00B52108">
        <w:rPr>
          <w:rFonts w:ascii="Eras Medium ITC" w:hAnsi="Eras Medium ITC"/>
        </w:rPr>
        <w:t xml:space="preserve"> de 20XX.</w:t>
      </w:r>
    </w:p>
    <w:p w14:paraId="475A403A" w14:textId="6C5EC61D" w:rsidR="006E5FC4" w:rsidRPr="00B52108" w:rsidRDefault="006E5FC4" w:rsidP="00D550BA">
      <w:pPr>
        <w:pStyle w:val="Recuodecorpodetexto"/>
        <w:ind w:firstLine="0"/>
        <w:jc w:val="center"/>
        <w:rPr>
          <w:rFonts w:ascii="Eras Medium ITC" w:hAnsi="Eras Medium ITC"/>
        </w:rPr>
      </w:pPr>
    </w:p>
    <w:p w14:paraId="0AE32699" w14:textId="77777777" w:rsidR="006E5FC4" w:rsidRPr="00B52108" w:rsidRDefault="006E5FC4" w:rsidP="00D550BA">
      <w:pPr>
        <w:pStyle w:val="Recuodecorpodetexto"/>
        <w:ind w:firstLine="0"/>
        <w:jc w:val="center"/>
        <w:rPr>
          <w:rFonts w:ascii="Eras Medium ITC" w:hAnsi="Eras Medium ITC"/>
        </w:rPr>
      </w:pPr>
    </w:p>
    <w:p w14:paraId="2D0D1A67" w14:textId="77777777" w:rsidR="00D550BA" w:rsidRPr="00B52108" w:rsidRDefault="00D550BA" w:rsidP="00D550BA">
      <w:pPr>
        <w:pStyle w:val="Recuodecorpodetexto"/>
        <w:ind w:firstLine="0"/>
        <w:rPr>
          <w:rFonts w:ascii="Eras Medium ITC" w:hAnsi="Eras Medium ITC"/>
        </w:rPr>
      </w:pPr>
    </w:p>
    <w:p w14:paraId="6ABAAA2C" w14:textId="7F5B58EF" w:rsidR="00D550BA" w:rsidRPr="00B52108" w:rsidRDefault="00D550BA" w:rsidP="00D550BA">
      <w:pPr>
        <w:pStyle w:val="Recuodecorpodetexto"/>
        <w:ind w:firstLine="0"/>
        <w:rPr>
          <w:rFonts w:ascii="Eras Medium ITC" w:hAnsi="Eras Medium ITC"/>
        </w:rPr>
      </w:pPr>
    </w:p>
    <w:p w14:paraId="6E6FBBB0" w14:textId="77777777" w:rsidR="006E5FC4" w:rsidRPr="00B52108" w:rsidRDefault="006E5FC4" w:rsidP="00D550BA">
      <w:pPr>
        <w:pStyle w:val="Recuodecorpodetexto"/>
        <w:ind w:firstLine="0"/>
        <w:rPr>
          <w:rFonts w:ascii="Eras Medium ITC" w:hAnsi="Eras Medium ITC"/>
        </w:rPr>
      </w:pPr>
    </w:p>
    <w:p w14:paraId="4E86D11B" w14:textId="77777777" w:rsidR="006E5FC4" w:rsidRPr="00B52108" w:rsidRDefault="006E5FC4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 w:rsidRPr="00B52108">
        <w:rPr>
          <w:rFonts w:ascii="Eras Medium ITC" w:hAnsi="Eras Medium ITC"/>
          <w:b/>
          <w:color w:val="000000"/>
        </w:rPr>
        <w:t>______________________________________</w:t>
      </w:r>
    </w:p>
    <w:p w14:paraId="10B60442" w14:textId="4EB7956A" w:rsidR="006E5FC4" w:rsidRDefault="004C494A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>
        <w:rPr>
          <w:rFonts w:ascii="Eras Medium ITC" w:hAnsi="Eras Medium ITC"/>
          <w:b/>
          <w:color w:val="000000"/>
        </w:rPr>
        <w:t>TECAB- Terminais de Armazenagens de Combustíveis S/A</w:t>
      </w:r>
    </w:p>
    <w:p w14:paraId="3A0D7736" w14:textId="6E02ED73" w:rsidR="004C494A" w:rsidRPr="00B52108" w:rsidRDefault="004C494A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>
        <w:rPr>
          <w:rFonts w:ascii="Eras Medium ITC" w:hAnsi="Eras Medium ITC"/>
          <w:b/>
          <w:color w:val="000000"/>
        </w:rPr>
        <w:t>CNPJ: 70.094.222/0001-04</w:t>
      </w:r>
    </w:p>
    <w:p w14:paraId="4838FE9F" w14:textId="77777777" w:rsidR="00D550BA" w:rsidRPr="005B6EBE" w:rsidRDefault="00D550BA" w:rsidP="00D550BA">
      <w:pPr>
        <w:jc w:val="both"/>
        <w:rPr>
          <w:rFonts w:ascii="Calibri" w:hAnsi="Calibri" w:cs="Calibri"/>
          <w:lang w:val="es-ES_tradnl"/>
        </w:rPr>
      </w:pPr>
    </w:p>
    <w:p w14:paraId="4D8D05A8" w14:textId="77777777" w:rsidR="00D550BA" w:rsidRDefault="00D550BA" w:rsidP="00D550BA">
      <w:pPr>
        <w:jc w:val="both"/>
        <w:rPr>
          <w:rFonts w:ascii="Calibri" w:hAnsi="Calibri" w:cs="Calibri"/>
          <w:lang w:val="es-ES_tradnl"/>
        </w:rPr>
      </w:pPr>
    </w:p>
    <w:p w14:paraId="44CF6795" w14:textId="01A75DC5" w:rsidR="003C313E" w:rsidRDefault="003C313E" w:rsidP="00D550BA">
      <w:pPr>
        <w:tabs>
          <w:tab w:val="left" w:pos="2460"/>
        </w:tabs>
        <w:jc w:val="center"/>
      </w:pPr>
    </w:p>
    <w:p w14:paraId="0CC4FCCD" w14:textId="7C22FAB8" w:rsidR="006E5FC4" w:rsidRPr="006E5FC4" w:rsidRDefault="006E5FC4" w:rsidP="006E5FC4"/>
    <w:p w14:paraId="64F95DAA" w14:textId="4D8B2BE2" w:rsidR="006E5FC4" w:rsidRPr="006E5FC4" w:rsidRDefault="006E5FC4" w:rsidP="006E5FC4"/>
    <w:p w14:paraId="6F1F50DE" w14:textId="1F6E57B3" w:rsidR="006E5FC4" w:rsidRPr="006E5FC4" w:rsidRDefault="006E5FC4" w:rsidP="006E5FC4">
      <w:pPr>
        <w:tabs>
          <w:tab w:val="left" w:pos="3825"/>
        </w:tabs>
      </w:pPr>
      <w:r>
        <w:tab/>
      </w:r>
    </w:p>
    <w:sectPr w:rsidR="006E5FC4" w:rsidRPr="006E5FC4" w:rsidSect="00776A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851" w:left="851" w:header="56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6D1FD7" w14:textId="77777777" w:rsidR="00DC4DB2" w:rsidRDefault="00DC4DB2" w:rsidP="00444B37">
      <w:pPr>
        <w:spacing w:after="0" w:line="240" w:lineRule="auto"/>
      </w:pPr>
      <w:r>
        <w:separator/>
      </w:r>
    </w:p>
  </w:endnote>
  <w:endnote w:type="continuationSeparator" w:id="0">
    <w:p w14:paraId="29FDAF42" w14:textId="77777777" w:rsidR="00DC4DB2" w:rsidRDefault="00DC4DB2" w:rsidP="00444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altName w:val="Calibri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6BB34" w14:textId="77777777" w:rsidR="00A759B9" w:rsidRDefault="00A759B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2972"/>
      <w:gridCol w:w="3544"/>
      <w:gridCol w:w="3678"/>
    </w:tblGrid>
    <w:tr w:rsidR="00444B37" w14:paraId="3B106659" w14:textId="77777777" w:rsidTr="004A6552">
      <w:tc>
        <w:tcPr>
          <w:tcW w:w="2972" w:type="dxa"/>
          <w:tcBorders>
            <w:right w:val="single" w:sz="4" w:space="0" w:color="FFFFFF" w:themeColor="background1"/>
          </w:tcBorders>
          <w:vAlign w:val="center"/>
        </w:tcPr>
        <w:p w14:paraId="6A4B0D9D" w14:textId="323ABC38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Página: </w: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begin"/>
          </w:r>
          <w:r w:rsidRPr="00F27D61">
            <w:rPr>
              <w:rFonts w:ascii="Arial" w:hAnsi="Arial" w:cs="Arial"/>
              <w:b/>
              <w:sz w:val="20"/>
              <w:szCs w:val="20"/>
            </w:rPr>
            <w:instrText xml:space="preserve"> PAGE </w:instrTex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separate"/>
          </w:r>
          <w:r w:rsidR="00B13FA4">
            <w:rPr>
              <w:rFonts w:ascii="Arial" w:hAnsi="Arial" w:cs="Arial"/>
              <w:b/>
              <w:noProof/>
              <w:sz w:val="20"/>
              <w:szCs w:val="20"/>
            </w:rPr>
            <w:t>1</w:t>
          </w:r>
          <w:r w:rsidRPr="00F27D61">
            <w:rPr>
              <w:rFonts w:ascii="Arial" w:hAnsi="Arial" w:cs="Arial"/>
              <w:sz w:val="20"/>
              <w:szCs w:val="20"/>
            </w:rPr>
            <w:fldChar w:fldCharType="end"/>
          </w:r>
          <w:r w:rsidRPr="00F27D61">
            <w:rPr>
              <w:rFonts w:ascii="Arial" w:hAnsi="Arial" w:cs="Arial"/>
              <w:b/>
              <w:sz w:val="20"/>
              <w:szCs w:val="20"/>
            </w:rPr>
            <w:t>/</w: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begin"/>
          </w:r>
          <w:r w:rsidRPr="00F27D61">
            <w:rPr>
              <w:rFonts w:ascii="Arial" w:hAnsi="Arial" w:cs="Arial"/>
              <w:b/>
              <w:sz w:val="20"/>
              <w:szCs w:val="20"/>
            </w:rPr>
            <w:instrText xml:space="preserve"> NUMPAGES </w:instrTex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separate"/>
          </w:r>
          <w:r w:rsidR="00B13FA4">
            <w:rPr>
              <w:rFonts w:ascii="Arial" w:hAnsi="Arial" w:cs="Arial"/>
              <w:b/>
              <w:noProof/>
              <w:sz w:val="20"/>
              <w:szCs w:val="20"/>
            </w:rPr>
            <w:t>1</w:t>
          </w:r>
          <w:r w:rsidRPr="00F27D61">
            <w:rPr>
              <w:rFonts w:ascii="Arial" w:hAnsi="Arial" w:cs="Arial"/>
              <w:sz w:val="20"/>
              <w:szCs w:val="20"/>
            </w:rPr>
            <w:fldChar w:fldCharType="end"/>
          </w:r>
        </w:p>
      </w:tc>
      <w:tc>
        <w:tcPr>
          <w:tcW w:w="3544" w:type="dxa"/>
          <w:tcBorders>
            <w:left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C564136" w14:textId="439B6C30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Data: </w:t>
          </w:r>
          <w:r w:rsidR="00A759B9">
            <w:rPr>
              <w:rFonts w:ascii="Arial" w:hAnsi="Arial" w:cs="Arial"/>
              <w:sz w:val="20"/>
              <w:szCs w:val="20"/>
            </w:rPr>
            <w:t>02</w:t>
          </w:r>
          <w:r>
            <w:rPr>
              <w:rFonts w:ascii="Arial" w:hAnsi="Arial" w:cs="Arial"/>
              <w:sz w:val="20"/>
              <w:szCs w:val="20"/>
            </w:rPr>
            <w:t>/</w:t>
          </w:r>
          <w:r w:rsidR="00A759B9">
            <w:rPr>
              <w:rFonts w:ascii="Arial" w:hAnsi="Arial" w:cs="Arial"/>
              <w:sz w:val="20"/>
              <w:szCs w:val="20"/>
            </w:rPr>
            <w:t>01</w:t>
          </w:r>
          <w:r>
            <w:rPr>
              <w:rFonts w:ascii="Arial" w:hAnsi="Arial" w:cs="Arial"/>
              <w:sz w:val="20"/>
              <w:szCs w:val="20"/>
            </w:rPr>
            <w:t>/</w:t>
          </w:r>
          <w:r w:rsidR="006E5FC4">
            <w:rPr>
              <w:rFonts w:ascii="Arial" w:hAnsi="Arial" w:cs="Arial"/>
              <w:sz w:val="20"/>
              <w:szCs w:val="20"/>
            </w:rPr>
            <w:t>202</w:t>
          </w:r>
          <w:r w:rsidR="00A759B9">
            <w:rPr>
              <w:rFonts w:ascii="Arial" w:hAnsi="Arial" w:cs="Arial"/>
              <w:sz w:val="20"/>
              <w:szCs w:val="20"/>
            </w:rPr>
            <w:t>5</w:t>
          </w:r>
        </w:p>
      </w:tc>
      <w:tc>
        <w:tcPr>
          <w:tcW w:w="3678" w:type="dxa"/>
          <w:tcBorders>
            <w:left w:val="single" w:sz="4" w:space="0" w:color="FFFFFF" w:themeColor="background1"/>
          </w:tcBorders>
          <w:vAlign w:val="center"/>
        </w:tcPr>
        <w:p w14:paraId="74109426" w14:textId="508156A3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Aprovação:</w:t>
          </w:r>
          <w:r w:rsidR="00262A73">
            <w:rPr>
              <w:rFonts w:ascii="Arial" w:hAnsi="Arial" w:cs="Arial"/>
              <w:sz w:val="20"/>
              <w:szCs w:val="20"/>
            </w:rPr>
            <w:t xml:space="preserve"> Milton Flávio</w:t>
          </w:r>
        </w:p>
      </w:tc>
    </w:tr>
  </w:tbl>
  <w:p w14:paraId="7F333793" w14:textId="77777777" w:rsidR="00444B37" w:rsidRPr="009130EA" w:rsidRDefault="00444B37" w:rsidP="00444B37">
    <w:pPr>
      <w:pStyle w:val="Rodap"/>
      <w:rPr>
        <w:rFonts w:ascii="Arial" w:hAnsi="Arial" w:cs="Arial"/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40340" w14:textId="77777777" w:rsidR="00A759B9" w:rsidRDefault="00A759B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E3EE6A" w14:textId="77777777" w:rsidR="00DC4DB2" w:rsidRDefault="00DC4DB2" w:rsidP="00444B37">
      <w:pPr>
        <w:spacing w:after="0" w:line="240" w:lineRule="auto"/>
      </w:pPr>
      <w:r>
        <w:separator/>
      </w:r>
    </w:p>
  </w:footnote>
  <w:footnote w:type="continuationSeparator" w:id="0">
    <w:p w14:paraId="5F937EA9" w14:textId="77777777" w:rsidR="00DC4DB2" w:rsidRDefault="00DC4DB2" w:rsidP="00444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80156" w14:textId="77777777" w:rsidR="00A759B9" w:rsidRDefault="00A759B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1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84"/>
      <w:gridCol w:w="6242"/>
      <w:gridCol w:w="1985"/>
    </w:tblGrid>
    <w:tr w:rsidR="00444B37" w14:paraId="13A80EF7" w14:textId="77777777" w:rsidTr="00444B37">
      <w:trPr>
        <w:trHeight w:val="1134"/>
        <w:jc w:val="center"/>
      </w:trPr>
      <w:tc>
        <w:tcPr>
          <w:tcW w:w="1984" w:type="dxa"/>
          <w:tcBorders>
            <w:right w:val="single" w:sz="4" w:space="0" w:color="FFFFFF"/>
          </w:tcBorders>
          <w:vAlign w:val="center"/>
        </w:tcPr>
        <w:p w14:paraId="7AA24554" w14:textId="5D2DB670" w:rsidR="00444B37" w:rsidRDefault="0085274C" w:rsidP="00444B37">
          <w:pPr>
            <w:pStyle w:val="Cabealho"/>
            <w:jc w:val="center"/>
          </w:pPr>
          <w:r>
            <w:rPr>
              <w:rFonts w:ascii="Calibri" w:eastAsia="Calibri" w:hAnsi="Calibri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3DBCD9A1" wp14:editId="2C8A0FEB">
                <wp:simplePos x="0" y="0"/>
                <wp:positionH relativeFrom="column">
                  <wp:posOffset>104140</wp:posOffset>
                </wp:positionH>
                <wp:positionV relativeFrom="paragraph">
                  <wp:posOffset>5080</wp:posOffset>
                </wp:positionV>
                <wp:extent cx="771525" cy="657225"/>
                <wp:effectExtent l="0" t="0" r="9525" b="9525"/>
                <wp:wrapNone/>
                <wp:docPr id="125163083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242" w:type="dxa"/>
          <w:tcBorders>
            <w:left w:val="single" w:sz="4" w:space="0" w:color="FFFFFF"/>
            <w:right w:val="single" w:sz="4" w:space="0" w:color="FFFFFF"/>
          </w:tcBorders>
          <w:vAlign w:val="center"/>
        </w:tcPr>
        <w:p w14:paraId="3E4A91CD" w14:textId="2917318D" w:rsidR="00444B37" w:rsidRPr="00444B37" w:rsidRDefault="00635835" w:rsidP="00444B37">
          <w:pPr>
            <w:pStyle w:val="Cabealho"/>
            <w:jc w:val="center"/>
            <w:rPr>
              <w:rFonts w:ascii="Arial Black" w:hAnsi="Arial Black" w:cs="Arial"/>
              <w:i/>
              <w:sz w:val="32"/>
              <w:szCs w:val="32"/>
            </w:rPr>
          </w:pPr>
          <w:r>
            <w:rPr>
              <w:rFonts w:ascii="Arial Black" w:hAnsi="Arial Black" w:cs="Arial"/>
              <w:i/>
              <w:sz w:val="32"/>
              <w:szCs w:val="32"/>
            </w:rPr>
            <w:t>NEGATIVA DE ACESSO</w:t>
          </w:r>
        </w:p>
      </w:tc>
      <w:tc>
        <w:tcPr>
          <w:tcW w:w="1985" w:type="dxa"/>
          <w:tcBorders>
            <w:left w:val="single" w:sz="4" w:space="0" w:color="FFFFFF"/>
          </w:tcBorders>
          <w:vAlign w:val="center"/>
        </w:tcPr>
        <w:p w14:paraId="4DC82E61" w14:textId="319CFEE5" w:rsidR="00444B37" w:rsidRPr="00444B37" w:rsidRDefault="006E5FC4" w:rsidP="00444B37">
          <w:pPr>
            <w:pStyle w:val="Cabealho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F</w:t>
          </w:r>
          <w:r w:rsidR="00444B37" w:rsidRPr="00444B37">
            <w:rPr>
              <w:rFonts w:ascii="Arial" w:hAnsi="Arial" w:cs="Arial"/>
              <w:sz w:val="20"/>
              <w:szCs w:val="20"/>
            </w:rPr>
            <w:t>.</w:t>
          </w:r>
          <w:r>
            <w:rPr>
              <w:rFonts w:ascii="Arial" w:hAnsi="Arial" w:cs="Arial"/>
              <w:sz w:val="20"/>
              <w:szCs w:val="20"/>
            </w:rPr>
            <w:t>GC</w:t>
          </w:r>
          <w:r w:rsidR="00444B37" w:rsidRPr="00444B37">
            <w:rPr>
              <w:rFonts w:ascii="Arial" w:hAnsi="Arial" w:cs="Arial"/>
              <w:sz w:val="20"/>
              <w:szCs w:val="20"/>
            </w:rPr>
            <w:t>.</w:t>
          </w:r>
          <w:r w:rsidR="00444B37">
            <w:rPr>
              <w:rFonts w:ascii="Arial" w:hAnsi="Arial" w:cs="Arial"/>
              <w:sz w:val="20"/>
              <w:szCs w:val="20"/>
            </w:rPr>
            <w:t>0</w:t>
          </w:r>
          <w:r w:rsidR="004A3E47">
            <w:rPr>
              <w:rFonts w:ascii="Arial" w:hAnsi="Arial" w:cs="Arial"/>
              <w:sz w:val="20"/>
              <w:szCs w:val="20"/>
            </w:rPr>
            <w:t>9</w:t>
          </w:r>
          <w:r w:rsidR="00444B37" w:rsidRPr="00444B37">
            <w:rPr>
              <w:rFonts w:ascii="Arial" w:hAnsi="Arial" w:cs="Arial"/>
              <w:sz w:val="20"/>
              <w:szCs w:val="20"/>
            </w:rPr>
            <w:t>.0</w:t>
          </w:r>
          <w:r w:rsidR="00444B37">
            <w:rPr>
              <w:rFonts w:ascii="Arial" w:hAnsi="Arial" w:cs="Arial"/>
              <w:sz w:val="20"/>
              <w:szCs w:val="20"/>
            </w:rPr>
            <w:t>0</w:t>
          </w:r>
        </w:p>
      </w:tc>
    </w:tr>
  </w:tbl>
  <w:p w14:paraId="3152D766" w14:textId="1E49A2D0" w:rsidR="00444B37" w:rsidRDefault="00444B37">
    <w:pPr>
      <w:pStyle w:val="Cabealho"/>
      <w:rPr>
        <w:rFonts w:ascii="Arial" w:hAnsi="Arial" w:cs="Arial"/>
        <w:sz w:val="20"/>
        <w:szCs w:val="20"/>
      </w:rPr>
    </w:pPr>
  </w:p>
  <w:p w14:paraId="09F7B538" w14:textId="77777777" w:rsidR="00B13FA4" w:rsidRPr="00B13FA4" w:rsidRDefault="00B13FA4">
    <w:pPr>
      <w:pStyle w:val="Cabealho"/>
      <w:rPr>
        <w:rFonts w:ascii="Arial" w:hAnsi="Arial" w:cs="Arial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234C1E" w14:textId="77777777" w:rsidR="00A759B9" w:rsidRDefault="00A759B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B37"/>
    <w:rsid w:val="00077192"/>
    <w:rsid w:val="00262A73"/>
    <w:rsid w:val="00372B66"/>
    <w:rsid w:val="003C313E"/>
    <w:rsid w:val="00414134"/>
    <w:rsid w:val="00444B37"/>
    <w:rsid w:val="004737ED"/>
    <w:rsid w:val="004A3E47"/>
    <w:rsid w:val="004A6552"/>
    <w:rsid w:val="004C494A"/>
    <w:rsid w:val="00616753"/>
    <w:rsid w:val="00635835"/>
    <w:rsid w:val="0065322F"/>
    <w:rsid w:val="00697D4D"/>
    <w:rsid w:val="006E5FC4"/>
    <w:rsid w:val="007761EF"/>
    <w:rsid w:val="00776AB1"/>
    <w:rsid w:val="007A40D8"/>
    <w:rsid w:val="0085274C"/>
    <w:rsid w:val="008B35D4"/>
    <w:rsid w:val="009130EA"/>
    <w:rsid w:val="009B3263"/>
    <w:rsid w:val="00A759B9"/>
    <w:rsid w:val="00B13FA4"/>
    <w:rsid w:val="00B50BC4"/>
    <w:rsid w:val="00B52108"/>
    <w:rsid w:val="00CC4075"/>
    <w:rsid w:val="00CF6584"/>
    <w:rsid w:val="00D550BA"/>
    <w:rsid w:val="00DC4DB2"/>
    <w:rsid w:val="00E61BB4"/>
    <w:rsid w:val="00F27D61"/>
    <w:rsid w:val="00F80E12"/>
    <w:rsid w:val="00FA03C3"/>
    <w:rsid w:val="00FD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3A81F"/>
  <w15:chartTrackingRefBased/>
  <w15:docId w15:val="{FBD49D6B-4EE4-4C5A-8E18-45467DE3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B13FA4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sz w:val="1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44B3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4B37"/>
  </w:style>
  <w:style w:type="paragraph" w:styleId="Rodap">
    <w:name w:val="footer"/>
    <w:basedOn w:val="Normal"/>
    <w:link w:val="RodapChar"/>
    <w:uiPriority w:val="99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4B37"/>
  </w:style>
  <w:style w:type="table" w:styleId="Tabelacomgrade">
    <w:name w:val="Table Grid"/>
    <w:basedOn w:val="Tabelanormal"/>
    <w:uiPriority w:val="39"/>
    <w:rsid w:val="0044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B13FA4"/>
    <w:rPr>
      <w:rFonts w:ascii="Arial" w:eastAsia="Times New Roman" w:hAnsi="Arial" w:cs="Arial"/>
      <w:b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550BA"/>
    <w:pPr>
      <w:widowControl w:val="0"/>
      <w:suppressAutoHyphens/>
      <w:spacing w:after="0" w:line="240" w:lineRule="auto"/>
      <w:ind w:firstLine="3402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550BA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5274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5274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5274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5274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5274C"/>
    <w:rPr>
      <w:b/>
      <w:bCs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E61BB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5C32FC82A8DC4919A147A5D1974984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D74CE2-AC04-4E02-94DC-36D633531570}"/>
      </w:docPartPr>
      <w:docPartBody>
        <w:p w:rsidR="006501B5" w:rsidRDefault="007E0A0A" w:rsidP="007E0A0A">
          <w:pPr>
            <w:pStyle w:val="5C32FC82A8DC4919A147A5D1974984A7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BD723C323D74089BB6C918472DE14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086E98-4E7D-419A-A044-2F0DBE648BB2}"/>
      </w:docPartPr>
      <w:docPartBody>
        <w:p w:rsidR="006501B5" w:rsidRDefault="007E0A0A" w:rsidP="007E0A0A">
          <w:pPr>
            <w:pStyle w:val="3BD723C323D74089BB6C918472DE149F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1FC6F8C884154A80A43BDF0F1F9D6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941248-BAE2-41E6-BC13-56186C5FF429}"/>
      </w:docPartPr>
      <w:docPartBody>
        <w:p w:rsidR="006501B5" w:rsidRDefault="007E0A0A" w:rsidP="007E0A0A">
          <w:pPr>
            <w:pStyle w:val="1FC6F8C884154A80A43BDF0F1F9D62EF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F0FCAC373184DAA93BA6E07CA6E1B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DAC4CF-70AD-4AD6-8F8C-7667E418D785}"/>
      </w:docPartPr>
      <w:docPartBody>
        <w:p w:rsidR="006501B5" w:rsidRDefault="007E0A0A" w:rsidP="007E0A0A">
          <w:pPr>
            <w:pStyle w:val="4F0FCAC373184DAA93BA6E07CA6E1BEA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F3BABA35A54C4A0A9A09157C15B014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C2F85E-F113-438E-9AD6-F65C0AA3F602}"/>
      </w:docPartPr>
      <w:docPartBody>
        <w:p w:rsidR="006501B5" w:rsidRDefault="007E0A0A" w:rsidP="007E0A0A">
          <w:pPr>
            <w:pStyle w:val="F3BABA35A54C4A0A9A09157C15B0143A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C5632F3A8184BAF9644C1C45BC946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070AAF-F17A-4308-9256-21D5FB9CE343}"/>
      </w:docPartPr>
      <w:docPartBody>
        <w:p w:rsidR="006501B5" w:rsidRDefault="007E0A0A" w:rsidP="007E0A0A">
          <w:pPr>
            <w:pStyle w:val="DC5632F3A8184BAF9644C1C45BC946C7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altName w:val="Calibri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A0A"/>
    <w:rsid w:val="006225A4"/>
    <w:rsid w:val="006501B5"/>
    <w:rsid w:val="007E0A0A"/>
    <w:rsid w:val="00F60066"/>
    <w:rsid w:val="00F8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E0A0A"/>
    <w:rPr>
      <w:color w:val="808080"/>
    </w:rPr>
  </w:style>
  <w:style w:type="paragraph" w:customStyle="1" w:styleId="5C32FC82A8DC4919A147A5D1974984A7">
    <w:name w:val="5C32FC82A8DC4919A147A5D1974984A7"/>
    <w:rsid w:val="007E0A0A"/>
  </w:style>
  <w:style w:type="paragraph" w:customStyle="1" w:styleId="3BD723C323D74089BB6C918472DE149F">
    <w:name w:val="3BD723C323D74089BB6C918472DE149F"/>
    <w:rsid w:val="007E0A0A"/>
  </w:style>
  <w:style w:type="paragraph" w:customStyle="1" w:styleId="1FC6F8C884154A80A43BDF0F1F9D62EF">
    <w:name w:val="1FC6F8C884154A80A43BDF0F1F9D62EF"/>
    <w:rsid w:val="007E0A0A"/>
  </w:style>
  <w:style w:type="paragraph" w:customStyle="1" w:styleId="4F0FCAC373184DAA93BA6E07CA6E1BEA">
    <w:name w:val="4F0FCAC373184DAA93BA6E07CA6E1BEA"/>
    <w:rsid w:val="007E0A0A"/>
  </w:style>
  <w:style w:type="paragraph" w:customStyle="1" w:styleId="F3BABA35A54C4A0A9A09157C15B0143A">
    <w:name w:val="F3BABA35A54C4A0A9A09157C15B0143A"/>
    <w:rsid w:val="007E0A0A"/>
  </w:style>
  <w:style w:type="paragraph" w:customStyle="1" w:styleId="DC5632F3A8184BAF9644C1C45BC946C7">
    <w:name w:val="DC5632F3A8184BAF9644C1C45BC946C7"/>
    <w:rsid w:val="007E0A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CBFDF-D193-477C-A60C-CC9454A92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Epson</dc:creator>
  <cp:keywords/>
  <dc:description/>
  <cp:lastModifiedBy>Izaura Geriz</cp:lastModifiedBy>
  <cp:revision>2</cp:revision>
  <cp:lastPrinted>2023-09-04T16:33:00Z</cp:lastPrinted>
  <dcterms:created xsi:type="dcterms:W3CDTF">2024-12-10T17:40:00Z</dcterms:created>
  <dcterms:modified xsi:type="dcterms:W3CDTF">2024-12-10T17:40:00Z</dcterms:modified>
</cp:coreProperties>
</file>